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33C072B0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>Specification No. :</w:t>
      </w:r>
      <w:r w:rsidRPr="008534B9">
        <w:rPr>
          <w:rFonts w:ascii="Arial" w:hAnsi="Arial" w:cs="Arial"/>
          <w:b/>
          <w:bCs/>
          <w:szCs w:val="22"/>
        </w:rPr>
        <w:t xml:space="preserve"> </w:t>
      </w:r>
      <w:r w:rsidR="00F30CAD" w:rsidRPr="00F30CAD">
        <w:rPr>
          <w:rFonts w:ascii="Arial" w:hAnsi="Arial" w:cs="Arial"/>
          <w:b/>
          <w:bCs/>
          <w:szCs w:val="22"/>
        </w:rPr>
        <w:t>ER-II/KOL/CS/1000037650 /I-4733/RFX-5002004088</w:t>
      </w:r>
      <w:r w:rsidRPr="008534B9">
        <w:rPr>
          <w:rFonts w:ascii="Arial" w:hAnsi="Arial" w:cs="Arial"/>
          <w:b/>
          <w:szCs w:val="22"/>
        </w:rPr>
        <w:tab/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205B923" w14:textId="370A29B3" w:rsidR="00764D5F" w:rsidRDefault="00F30CAD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F30CAD">
        <w:rPr>
          <w:rFonts w:ascii="Arial" w:hAnsi="Arial" w:cs="Arial"/>
          <w:b/>
          <w:bCs/>
          <w:color w:val="0000FF"/>
          <w:sz w:val="22"/>
          <w:szCs w:val="22"/>
        </w:rPr>
        <w:t>Diversion work of 400kV D/C Rangpo-Kishanganj TL at Loc. 27 due to hill Sinking and sliding of the area rapidly at &amp; near tower No. 27 (Construction loc 25/0).</w:t>
      </w:r>
    </w:p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55A0D6AC" w14:textId="77777777" w:rsidR="00EF1402" w:rsidRDefault="00EF1402" w:rsidP="00433D97"/>
    <w:p w14:paraId="5766A4FA" w14:textId="77777777" w:rsidR="00EF1402" w:rsidRDefault="00EF1402" w:rsidP="00433D97"/>
    <w:p w14:paraId="3A8FCFAF" w14:textId="77777777" w:rsidR="00EF1402" w:rsidRDefault="00EF1402" w:rsidP="00433D97"/>
    <w:p w14:paraId="5AA3FBC9" w14:textId="77777777" w:rsidR="00EF1402" w:rsidRDefault="00EF1402" w:rsidP="00433D97"/>
    <w:p w14:paraId="5C246385" w14:textId="77777777" w:rsidR="00EF1402" w:rsidRDefault="00EF1402" w:rsidP="00433D97"/>
    <w:p w14:paraId="661BEB66" w14:textId="39C02F94" w:rsidR="00EF1402" w:rsidRDefault="00EF1402" w:rsidP="00433D97"/>
    <w:sectPr w:rsidR="00EF1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42207" w14:textId="77777777" w:rsidR="00B438BD" w:rsidRDefault="00B438BD" w:rsidP="00B3468D">
      <w:pPr>
        <w:spacing w:after="0" w:line="240" w:lineRule="auto"/>
      </w:pPr>
      <w:r>
        <w:separator/>
      </w:r>
    </w:p>
  </w:endnote>
  <w:endnote w:type="continuationSeparator" w:id="0">
    <w:p w14:paraId="1909ADB2" w14:textId="77777777" w:rsidR="00B438BD" w:rsidRDefault="00B438B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F8F32" w14:textId="77777777" w:rsidR="00B90841" w:rsidRDefault="00B908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30966" w14:textId="5139224C" w:rsidR="00B90841" w:rsidRDefault="00B90841">
    <w:pPr>
      <w:pStyle w:val="Footer"/>
    </w:pPr>
    <w:r>
      <w:rPr>
        <w:rFonts w:ascii="Book Antiqua" w:hAnsi="Book Antiqua"/>
        <w:sz w:val="20"/>
      </w:rPr>
      <w:pict w14:anchorId="1B6D75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7.5pt;height:18.75pt">
          <v:imagedata r:id="rId1" o:title=""/>
          <o:lock v:ext="edit" ungrouping="t" rotation="t" cropping="t" verticies="t" text="t" grouping="t"/>
          <o:signatureline v:ext="edit" id="{C3B58D92-AC4C-4488-8959-294603044E90}" provid="{00000000-0000-0000-0000-000000000000}" o:suggestedsigner="ANJALI KUMARI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C044B" w14:textId="77777777" w:rsidR="00B90841" w:rsidRDefault="00B908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31436C" w14:textId="77777777" w:rsidR="00B438BD" w:rsidRDefault="00B438BD" w:rsidP="00B3468D">
      <w:pPr>
        <w:spacing w:after="0" w:line="240" w:lineRule="auto"/>
      </w:pPr>
      <w:r>
        <w:separator/>
      </w:r>
    </w:p>
  </w:footnote>
  <w:footnote w:type="continuationSeparator" w:id="0">
    <w:p w14:paraId="16A28AC4" w14:textId="77777777" w:rsidR="00B438BD" w:rsidRDefault="00B438BD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9DFC3" w14:textId="77777777" w:rsidR="00B90841" w:rsidRDefault="00B908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60AC9" w14:textId="1E1E2696" w:rsidR="00B3468D" w:rsidRDefault="00B3468D" w:rsidP="00B3468D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EFDD3" w14:textId="77777777" w:rsidR="00B90841" w:rsidRDefault="00B908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D0728"/>
    <w:rsid w:val="00402A73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61BF6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38BD"/>
    <w:rsid w:val="00B46F98"/>
    <w:rsid w:val="00B47E28"/>
    <w:rsid w:val="00B760F3"/>
    <w:rsid w:val="00B90841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CAD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bPR7TiYoshfhg/h9rWplJCYz8Wqw1ew2JrySb1JA8MQ=</DigestValue>
    </Reference>
    <Reference Type="http://www.w3.org/2000/09/xmldsig#Object" URI="#idOfficeObject">
      <DigestMethod Algorithm="http://www.w3.org/2001/04/xmlenc#sha256"/>
      <DigestValue>K8hVw18W8NUazViALY8V910Npqd4Vrd+Eb0TO3bKm8k=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NDZR1pfch+hcOwendHUQ/bHKwEZ7nRlZqhKcGLNPNBo=</DigestValue>
    </Reference>
    <Reference Type="http://www.w3.org/2000/09/xmldsig#Object" URI="#idValidSigLnImg">
      <DigestMethod Algorithm="http://www.w3.org/2001/04/xmlenc#sha256"/>
      <DigestValue>AHcSTv8L1ATbkoWwVxf2oNnyFjnNNUaERAhVzibK/B8=</DigestValue>
    </Reference>
    <Reference Type="http://www.w3.org/2000/09/xmldsig#Object" URI="#idInvalidSigLnImg">
      <DigestMethod Algorithm="http://www.w3.org/2001/04/xmlenc#sha256"/>
      <DigestValue>CijrfW0axhVBHuf+JwHrZCF3yk+4ln2Vz27H4mNXJ8A=</DigestValue>
    </Reference>
  </SignedInfo>
  <SignatureValue>cr4bGjJ/3AEmCKGh+/+SbOgE6Q/nDC8iBgCMP0jD3Eyb4W6LZmJtKI31J/GE65/9+kf90UYqTvAa
tk5QkXBu2aDgQrp7r8wAJ1m7qY1SO9BA5NiCzT5D3NdTAKxN4vxJAJI8OFvhgBa2wd2zGldojmdz
YdwIDtsJsqy4I580+zRyaSkKX5DpC9B+Slj/lfZMjcOLOnIed3PDz22PuqVtgsjAxPFOjcnSZ+D8
Xnz4nUxdP1ammq2gqRkyss4+pAKiMnpf+2UcXQJ37vAgB2PzB1IWeETbwRrVCE1rG0M+onSKvPb9
gofVhEO8f+VcXYhHlwQo5IslwIHqMX9mPJ8Wcw==</SignatureValue>
  <KeyInfo>
    <X509Data>
      <X509Certificate>MIID8jCCAtqgAwIBAgIQGLyXOS8hLLVMI7Bzqq+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YwiMVl0p6CkLJls1TMiufYM9DSb3DSQnbpZXrKto8Lk=</DigestValue>
      </Reference>
      <Reference URI="/word/endnotes.xml?ContentType=application/vnd.openxmlformats-officedocument.wordprocessingml.endnotes+xml">
        <DigestMethod Algorithm="http://www.w3.org/2001/04/xmlenc#sha256"/>
        <DigestValue>bFEB2a8nFOOrzkWtdQeR3I2FTIwO8FpU3+RWFt7cGZ8=</DigestValue>
      </Reference>
      <Reference URI="/word/fontTable.xml?ContentType=application/vnd.openxmlformats-officedocument.wordprocessingml.fontTable+xml">
        <DigestMethod Algorithm="http://www.w3.org/2001/04/xmlenc#sha256"/>
        <DigestValue>CCIBHDFQKtF5Et3gSQVmFRzWcl9mlj8EX2yBY1JsB/g=</DigestValue>
      </Reference>
      <Reference URI="/word/footer1.xml?ContentType=application/vnd.openxmlformats-officedocument.wordprocessingml.footer+xml">
        <DigestMethod Algorithm="http://www.w3.org/2001/04/xmlenc#sha256"/>
        <DigestValue>tI2aICUxsjACiWQAsS9id0sxrxFQOYQ8NFVNGNj8WK4=</DigestValue>
      </Reference>
      <Reference URI="/word/footer2.xml?ContentType=application/vnd.openxmlformats-officedocument.wordprocessingml.footer+xml">
        <DigestMethod Algorithm="http://www.w3.org/2001/04/xmlenc#sha256"/>
        <DigestValue>IucOEm8gnLt+S6E5F637sk8/KHk5n6IcX4HvQazc1ec=</DigestValue>
      </Reference>
      <Reference URI="/word/footer3.xml?ContentType=application/vnd.openxmlformats-officedocument.wordprocessingml.footer+xml">
        <DigestMethod Algorithm="http://www.w3.org/2001/04/xmlenc#sha256"/>
        <DigestValue>IKfRgPkAa8B3U1FqFAfPad69unFEG/PrdUAYAoCRzp4=</DigestValue>
      </Reference>
      <Reference URI="/word/footnotes.xml?ContentType=application/vnd.openxmlformats-officedocument.wordprocessingml.footnotes+xml">
        <DigestMethod Algorithm="http://www.w3.org/2001/04/xmlenc#sha256"/>
        <DigestValue>A41DHvX9LQ3hrAJvnynCoFO43h9ZG7WOuCefzUnHmJg=</DigestValue>
      </Reference>
      <Reference URI="/word/header1.xml?ContentType=application/vnd.openxmlformats-officedocument.wordprocessingml.header+xml">
        <DigestMethod Algorithm="http://www.w3.org/2001/04/xmlenc#sha256"/>
        <DigestValue>asIcfGFwMnaHHw5WRht9RTGEddzsB0baiZyIwuOyXkg=</DigestValue>
      </Reference>
      <Reference URI="/word/header2.xml?ContentType=application/vnd.openxmlformats-officedocument.wordprocessingml.header+xml">
        <DigestMethod Algorithm="http://www.w3.org/2001/04/xmlenc#sha256"/>
        <DigestValue>0CbnE9WG30vEDGxPhHfRrKVNKJ/0VSlcRAvd5YAWnYI=</DigestValue>
      </Reference>
      <Reference URI="/word/header3.xml?ContentType=application/vnd.openxmlformats-officedocument.wordprocessingml.header+xml">
        <DigestMethod Algorithm="http://www.w3.org/2001/04/xmlenc#sha256"/>
        <DigestValue>i2VwpSHGPa5tUXkBbEncm5+dblimD9aVpw8Zvpfp/rE=</DigestValue>
      </Reference>
      <Reference URI="/word/media/image1.emf?ContentType=image/x-emf">
        <DigestMethod Algorithm="http://www.w3.org/2001/04/xmlenc#sha256"/>
        <DigestValue>fsJXKMDc7MAwLpvD8K7fgakvJcG4Xt84/MSuw4fa+EE=</DigestValue>
      </Reference>
      <Reference URI="/word/numbering.xml?ContentType=application/vnd.openxmlformats-officedocument.wordprocessingml.numbering+xml">
        <DigestMethod Algorithm="http://www.w3.org/2001/04/xmlenc#sha256"/>
        <DigestValue>66KROsrXrWsV6qMBW1cH9awQ8T2sbBuc1qwb4s6v4d4=</DigestValue>
      </Reference>
      <Reference URI="/word/settings.xml?ContentType=application/vnd.openxmlformats-officedocument.wordprocessingml.settings+xml">
        <DigestMethod Algorithm="http://www.w3.org/2001/04/xmlenc#sha256"/>
        <DigestValue>KDFaa2eDmgkASXrNoNGCH2XtL4CsRYEofNnGhV7rnl0=</DigestValue>
      </Reference>
      <Reference URI="/word/styles.xml?ContentType=application/vnd.openxmlformats-officedocument.wordprocessingml.styles+xml">
        <DigestMethod Algorithm="http://www.w3.org/2001/04/xmlenc#sha256"/>
        <DigestValue>5PTIHIM0wOc0JFJ2Q12mq1vqRs9RZYrpFKVqqk3zNsw=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aiV+W4R9RzBNUYjXskqxO+Wr1BYNi7XxmwnrPMX8jv0=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2024-12-06T09:40:02Z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{C3B58D92-AC4C-4488-8959-294603044E90}</SetupID>
          <SignatureText/>
          <SignatureImage>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wAAABkAAAAAAAAAAAAAAAlAAAAPAAAAAAAAAAAAAAAJg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2024-12-06T09:40:02Z</xd:SigningTime>
          <xd:SigningCertificate>
            <xd:Cert>
              <xd:CertDigest>
                <DigestMethod Algorithm="http://www.w3.org/2001/04/xmlenc#sha256"/>
                <DigestValue>idgQB1HkthknQqBszGMrfXjmFVxYq1cYayswPGUSRkM=</DigestValue>
              </xd:CertDigest>
              <xd:IssuerSerial>
                <X509IssuerName>DC=net + DC=windows + CN=MS-Organization-Access + OU=82dbaca4-3e81-46ca-9c73-0950c1eaca97</X509IssuerName>
                <X509SerialNumber>32880690882683844401279209004118026343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IBAAB/AAAAAAAAAAAAAAB9HQAAtQ0AACBFTUYAAAEAXGoAALY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CcAAAACgAAAFAAAABXAAAAXAAAAAEAAABVldtBX0LbQQoAAABQAAAADQAAAEwAAAAAAAAAAAAAAAAAAAD//////////2gAAABBAE4ASgBBAEwASQAgAEsAVQBNAEEAUgBJAAAABwAAAAgAAAAEAAAABwAAAAUAAAADAAAAAwAAAAYAAAAIAAAACgAAAAcAAAAHAAAAAwAAAEsAAABAAAAAMAAAAAUAAAAgAAAAAQAAAAEAAAAQAAAAAAAAAAAAAAATAQAAgAAAAAAAAAAAAAAAE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kBAAB8AAAACQAAAHAAAAABAQAADQAAACEA8AAAAAAAAAAAAAAAgD8AAAAAAAAAAAAAgD8AAAAAAAAAAAAAAAAAAAAAAAAAAAAAAAAAAAAAAAAAACUAAAAMAAAAAAAAgCgAAAAMAAAABAAAACUAAAAMAAAAAw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</Object>
  <Object Id="idInvalidSigLnImg">AQAAAGwAAAAAAAAAAAAAABIBAAB/AAAAAAAAAAAAAAB9HQAAtQ0AACBFTUYAAAEAkHEAAMo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33/ff/9//3//f99//3//f/9//3//f/9//3//f/9//3//f/9//3//f/9/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/3//f/9/33/ee/9//3//f/9//3//f/9//3//f/9//3//f/9//3//f/9//38AAP9//3//f/9//3//f/9//3//f/9//3//f/9//3//f/9//3//f/9//3//f/9//3//f/9//3//f/9//3//f/9//3//f/9//3//f/9//3//f/9//3//f/9//3//f/9//3//f/9//3//f/9//3//f/9//3//f95/33//f99/33//f/9//3//f/9//3//f/9//3//f/9//3//f/9//3//f/9/AAD/f/9//3//f/9//3//f/9//3//f/9//3//f/9//3//f/9//3//f/9//3//f/9//3//f/9//3//f/9//3//f/9//3//f/9//3//f/9//3//f/9//3//f/9//3//f/9//3//f/9//3//f/9//3//f/9/3n+2WtZenXf/f/9//3//f/9//3//f/9//3//f/9//3//f/9//3//f/9//3//fwAA/3//f/9//3//f/9//3//f/9//3//f/9//3//f/9//3//f/9//3//f/9//3//f/9//3//f/9//3//f/9//3//f/9//3//f/9//3//f/9//3//f/9//3//f/9//3//f/9//3//f/9//3//f/9//3//f9ZaSy1LLRhn33//f95/33//f/9//3//f/9//3//f/9//3//f/9//3//f/9//38AAP9//3//f/9//3//f/9//3//f/9//3//f/9//3//f/9//3//f/9//3//f/9//3//f/9//3//f/9//3//f/9//3//f/9//3//f/9//3//f/9//3//f/9//3//f/9//3//f/9//3//f/9//3//f/9//3+2Wgglay1aa/9//3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Uk5KLe9B/3//f/9//3//f/9//3//f/9//3//f/9//3//f/9//3//f/9//3//f/9//3//f/9//3//f/9//3//f3tv92IxRiklKSmtNZRW3nv/f/9/3nv/f/9//3//f/9//3//f/9//3//f/9//3//f/9//3//f/9//3//f/9//3//f/9//3//f/9//3//f/9//3//f/9/AAD/f/9//3//fzFGSi0xSv9//3//f/9//3//f/9//3//f/9//3//f/9//3//f/9//3//f/9//3//f/9//3//f/9//3//f/9/GWeMNQglazFKKZRSnHP/f/9//3+9d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wAAAAKAAAAUAAAAFcAAABcAAAAAQAAAFWV20FfQttBCgAAAFAAAAANAAAATAAAAAAAAAAAAAAAAAAAAP//////////aAAAAEEATgBKAEEATABJACAASwBVAE0AQQBSAEkAAAAHAAAACAAAAAQAAAAHAAAABQAAAAMAAAADAAAABgAAAAgAAAAKAAAABwAAAAcAAAADAAAASwAAAEAAAAAwAAAABQAAACAAAAABAAAAAQAAABAAAAAAAAAAAAAAABMBAACAAAAAAAAAAAAAAAAT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CQEAAHwAAAAJAAAAcAAAAAEBAAANAAAAIQDwAAAAAAAAAAAAAACAPwAAAAAAAAAAAACAPwAAAAAAAAAAAAAAAAAAAAAAAAAAAAAAAAAAAAAAAAAAJQAAAAwAAAAAAACAKAAAAAwAAAAEAAAAJQAAAAwAAAABAAAAGAAAAAwAAAAAAAAAEgAAAAwAAAABAAAAFgAAAAwAAAAAAAAAVAAAAGgBAAAKAAAAcAAAAAgBAAB8AAAAAQAAAFWV20FfQttBCgAAAHAAAAAvAAAATAAAAAQAAAAJAAAAcAAAAAoBAAB9AAAArAAAAFMAaQBnAG4AZQBkACAAYgB5ADoAIABmADMANgBmAGEAYgBmAGEALQBjADMAMAAxAC0ANAA4ADgAYgAtAGIAZgBmADkALQA2ADgAZQBhADkAMAAzADQANgBmAGUAMwAAA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Anjali Kumari {अंजलि कुमारी}</cp:lastModifiedBy>
  <cp:revision>98</cp:revision>
  <cp:lastPrinted>2024-11-21T11:08:00Z</cp:lastPrinted>
  <dcterms:created xsi:type="dcterms:W3CDTF">2024-09-12T11:04:00Z</dcterms:created>
  <dcterms:modified xsi:type="dcterms:W3CDTF">2024-12-06T09:39:00Z</dcterms:modified>
</cp:coreProperties>
</file>